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29FEF3" w14:textId="0AB08777" w:rsidR="00575509" w:rsidRPr="00411FB3" w:rsidRDefault="007B5D1B" w:rsidP="00411FB3">
      <w:pPr>
        <w:jc w:val="right"/>
        <w:rPr>
          <w:rFonts w:ascii="Arial" w:hAnsi="Arial" w:cs="Arial"/>
          <w:sz w:val="16"/>
          <w:szCs w:val="16"/>
          <w:lang w:val="nl-BE"/>
        </w:rPr>
      </w:pPr>
      <w:r w:rsidRPr="00411FB3">
        <w:rPr>
          <w:rFonts w:ascii="Arial" w:hAnsi="Arial" w:cs="Arial"/>
          <w:sz w:val="16"/>
          <w:szCs w:val="16"/>
          <w:lang w:val="nl-BE"/>
        </w:rPr>
        <w:t xml:space="preserve">Versie </w:t>
      </w:r>
      <w:r w:rsidR="009858FB">
        <w:rPr>
          <w:rFonts w:ascii="Arial" w:hAnsi="Arial" w:cs="Arial"/>
          <w:sz w:val="16"/>
          <w:szCs w:val="16"/>
          <w:lang w:val="nl-BE"/>
        </w:rPr>
        <w:t>07</w:t>
      </w:r>
      <w:r w:rsidR="00967096" w:rsidRPr="00411FB3">
        <w:rPr>
          <w:rFonts w:ascii="Arial" w:hAnsi="Arial" w:cs="Arial"/>
          <w:sz w:val="16"/>
          <w:szCs w:val="16"/>
          <w:lang w:val="nl-BE"/>
        </w:rPr>
        <w:t>/</w:t>
      </w:r>
      <w:r w:rsidR="009858FB">
        <w:rPr>
          <w:rFonts w:ascii="Arial" w:hAnsi="Arial" w:cs="Arial"/>
          <w:sz w:val="16"/>
          <w:szCs w:val="16"/>
          <w:lang w:val="nl-BE"/>
        </w:rPr>
        <w:t>05</w:t>
      </w:r>
      <w:r w:rsidR="00967096" w:rsidRPr="00411FB3">
        <w:rPr>
          <w:rFonts w:ascii="Arial" w:hAnsi="Arial" w:cs="Arial"/>
          <w:sz w:val="16"/>
          <w:szCs w:val="16"/>
          <w:lang w:val="nl-BE"/>
        </w:rPr>
        <w:t>/20</w:t>
      </w:r>
      <w:r w:rsidR="009858FB">
        <w:rPr>
          <w:rFonts w:ascii="Arial" w:hAnsi="Arial" w:cs="Arial"/>
          <w:sz w:val="16"/>
          <w:szCs w:val="16"/>
          <w:lang w:val="nl-BE"/>
        </w:rPr>
        <w:t>25</w:t>
      </w:r>
    </w:p>
    <w:p w14:paraId="2126B7D3" w14:textId="77777777" w:rsidR="00575509" w:rsidRPr="00BE6740" w:rsidRDefault="00575509" w:rsidP="00575509">
      <w:pPr>
        <w:rPr>
          <w:rFonts w:ascii="Arial" w:hAnsi="Arial" w:cs="Arial"/>
          <w:lang w:val="nl-BE"/>
        </w:rPr>
      </w:pPr>
    </w:p>
    <w:p w14:paraId="6566E3C1" w14:textId="77777777" w:rsidR="00105BF7" w:rsidRPr="00BE6740" w:rsidRDefault="00B47948" w:rsidP="00105BF7">
      <w:pPr>
        <w:jc w:val="center"/>
        <w:rPr>
          <w:rFonts w:ascii="Arial" w:hAnsi="Arial" w:cs="Arial"/>
          <w:u w:val="single"/>
          <w:lang w:val="nl-BE"/>
        </w:rPr>
      </w:pPr>
      <w:r w:rsidRPr="00BE6740">
        <w:rPr>
          <w:rFonts w:ascii="Arial" w:hAnsi="Arial" w:cs="Arial"/>
          <w:u w:val="single"/>
          <w:lang w:val="nl-BE"/>
        </w:rPr>
        <w:t>GEDEELTELIJKE</w:t>
      </w:r>
      <w:r w:rsidR="00105BF7" w:rsidRPr="00BE6740">
        <w:rPr>
          <w:rFonts w:ascii="Arial" w:hAnsi="Arial" w:cs="Arial"/>
          <w:u w:val="single"/>
          <w:lang w:val="nl-BE"/>
        </w:rPr>
        <w:t xml:space="preserve"> HANDLICHTING</w:t>
      </w:r>
      <w:r w:rsidR="006D65A7" w:rsidRPr="00BE6740">
        <w:rPr>
          <w:rFonts w:ascii="Arial" w:hAnsi="Arial" w:cs="Arial"/>
          <w:u w:val="single"/>
          <w:lang w:val="nl-BE"/>
        </w:rPr>
        <w:t xml:space="preserve"> CRELAN</w:t>
      </w:r>
    </w:p>
    <w:p w14:paraId="373C559B" w14:textId="77777777" w:rsidR="00105BF7" w:rsidRPr="00BE6740" w:rsidRDefault="00105BF7" w:rsidP="00105BF7">
      <w:pPr>
        <w:rPr>
          <w:rFonts w:ascii="Arial" w:hAnsi="Arial" w:cs="Arial"/>
          <w:lang w:val="nl-BE"/>
        </w:rPr>
      </w:pPr>
    </w:p>
    <w:p w14:paraId="20ACE3C4" w14:textId="77777777" w:rsidR="00105BF7" w:rsidRPr="00BE6740" w:rsidRDefault="00105BF7" w:rsidP="00105BF7">
      <w:pPr>
        <w:rPr>
          <w:rFonts w:ascii="Arial" w:hAnsi="Arial" w:cs="Arial"/>
          <w:lang w:val="nl-BE"/>
        </w:rPr>
      </w:pPr>
      <w:r w:rsidRPr="00BE6740">
        <w:rPr>
          <w:rFonts w:ascii="Arial" w:hAnsi="Arial" w:cs="Arial"/>
          <w:lang w:val="nl-BE"/>
        </w:rPr>
        <w:t>Het jaar ................................................................, de .............................................................</w:t>
      </w:r>
    </w:p>
    <w:p w14:paraId="23AAA27B" w14:textId="77777777" w:rsidR="00105BF7" w:rsidRPr="00BE6740" w:rsidRDefault="00105BF7" w:rsidP="00105BF7">
      <w:pPr>
        <w:rPr>
          <w:rFonts w:ascii="Arial" w:hAnsi="Arial" w:cs="Arial"/>
          <w:lang w:val="nl-BE"/>
        </w:rPr>
      </w:pPr>
      <w:r w:rsidRPr="00BE6740">
        <w:rPr>
          <w:rFonts w:ascii="Arial" w:hAnsi="Arial" w:cs="Arial"/>
          <w:lang w:val="nl-BE"/>
        </w:rPr>
        <w:t>voor ons Meester ..............................................................., Notaris te .................................................</w:t>
      </w:r>
    </w:p>
    <w:p w14:paraId="64281F13" w14:textId="77777777" w:rsidR="00105BF7" w:rsidRPr="00BE6740" w:rsidRDefault="00105BF7" w:rsidP="00105BF7">
      <w:pPr>
        <w:rPr>
          <w:rFonts w:ascii="Arial" w:hAnsi="Arial" w:cs="Arial"/>
          <w:lang w:val="nl-BE"/>
        </w:rPr>
      </w:pPr>
    </w:p>
    <w:p w14:paraId="723D064C" w14:textId="77777777" w:rsidR="00105BF7" w:rsidRPr="00BE6740" w:rsidRDefault="00105BF7" w:rsidP="00105BF7">
      <w:pPr>
        <w:jc w:val="center"/>
        <w:rPr>
          <w:rFonts w:ascii="Arial" w:hAnsi="Arial" w:cs="Arial"/>
          <w:lang w:val="nl-BE"/>
        </w:rPr>
      </w:pPr>
      <w:r w:rsidRPr="00BE6740">
        <w:rPr>
          <w:rFonts w:ascii="Arial" w:hAnsi="Arial" w:cs="Arial"/>
          <w:lang w:val="nl-BE"/>
        </w:rPr>
        <w:t>IS VERSCHENEN</w:t>
      </w:r>
    </w:p>
    <w:p w14:paraId="2A278F1E" w14:textId="77777777" w:rsidR="00105BF7" w:rsidRDefault="00105BF7" w:rsidP="00575509">
      <w:pPr>
        <w:rPr>
          <w:rFonts w:ascii="Arial" w:hAnsi="Arial" w:cs="Arial"/>
          <w:lang w:val="nl-BE"/>
        </w:rPr>
      </w:pPr>
    </w:p>
    <w:p w14:paraId="48B4B17D" w14:textId="77777777" w:rsidR="009858FB" w:rsidRPr="009858FB" w:rsidRDefault="009858FB" w:rsidP="009858FB">
      <w:pPr>
        <w:jc w:val="both"/>
        <w:rPr>
          <w:rFonts w:ascii="Arial" w:hAnsi="Arial" w:cs="Arial"/>
          <w:i/>
          <w:highlight w:val="yellow"/>
          <w:lang w:val="nl-BE"/>
        </w:rPr>
      </w:pPr>
      <w:r w:rsidRPr="009858FB">
        <w:rPr>
          <w:rFonts w:ascii="Arial" w:hAnsi="Arial" w:cs="Arial"/>
          <w:i/>
          <w:highlight w:val="yellow"/>
          <w:lang w:val="nl-BE"/>
        </w:rPr>
        <w:t>[Gelieve de volledige verschijningsformule te gebruiken die u in het aparte document “Verschijningsformule CRELAN”, beschikbaar op het e-Notariaat, vindt]</w:t>
      </w:r>
    </w:p>
    <w:p w14:paraId="7DDA251D" w14:textId="77777777" w:rsidR="009858FB" w:rsidRPr="009858FB" w:rsidRDefault="009858FB" w:rsidP="009858FB">
      <w:pPr>
        <w:jc w:val="both"/>
        <w:rPr>
          <w:rFonts w:ascii="Arial" w:hAnsi="Arial"/>
          <w:lang w:val="nl-BE" w:eastAsia="nl-BE"/>
        </w:rPr>
      </w:pPr>
      <w:r w:rsidRPr="009858FB">
        <w:rPr>
          <w:rFonts w:ascii="Arial" w:hAnsi="Arial"/>
          <w:lang w:val="nl-BE" w:eastAsia="nl-BE"/>
        </w:rPr>
        <w:t xml:space="preserve">De Naamloze Vennootschap </w:t>
      </w:r>
      <w:r w:rsidRPr="009858FB">
        <w:rPr>
          <w:rFonts w:ascii="Arial" w:hAnsi="Arial"/>
          <w:b/>
          <w:lang w:val="nl-BE" w:eastAsia="nl-BE"/>
        </w:rPr>
        <w:t>"Crelan"</w:t>
      </w:r>
      <w:r w:rsidRPr="009858FB">
        <w:rPr>
          <w:rFonts w:ascii="Arial" w:hAnsi="Arial"/>
          <w:lang w:val="nl-BE" w:eastAsia="nl-BE"/>
        </w:rPr>
        <w:t>, met maatschappelijke zetel te 1070 Brussel, Sylvain Dupuislaan 251, RPR Brussel 0205.764.318, waarvan de statuten meerdere keren werden gewijzigd, voor het laatst bij akte van 10 juni 2024, bekend gemaakt in de bijlagen bij het Belgisch Staatsblad op 27 juni 2024 onder het nummer 24096431.</w:t>
      </w:r>
    </w:p>
    <w:p w14:paraId="7DD894FD" w14:textId="5AA81929" w:rsidR="00967096" w:rsidRPr="0027631E" w:rsidRDefault="00967096" w:rsidP="00967096">
      <w:pPr>
        <w:jc w:val="both"/>
        <w:rPr>
          <w:rFonts w:ascii="Arial" w:hAnsi="Arial"/>
          <w:lang w:val="nl-BE" w:eastAsia="nl-BE"/>
        </w:rPr>
      </w:pPr>
    </w:p>
    <w:p w14:paraId="78D8B740" w14:textId="77777777" w:rsidR="00BE6740" w:rsidRDefault="00BE6740" w:rsidP="00575509">
      <w:pPr>
        <w:rPr>
          <w:rFonts w:ascii="Arial" w:hAnsi="Arial" w:cs="Arial"/>
          <w:lang w:val="nl-BE"/>
        </w:rPr>
      </w:pPr>
    </w:p>
    <w:p w14:paraId="2CFB1081" w14:textId="77777777" w:rsidR="00BE6740" w:rsidRPr="00BE6740" w:rsidRDefault="00BE6740" w:rsidP="00575509">
      <w:pPr>
        <w:rPr>
          <w:rFonts w:ascii="Arial" w:hAnsi="Arial" w:cs="Arial"/>
          <w:lang w:val="nl-BE"/>
        </w:rPr>
      </w:pPr>
    </w:p>
    <w:p w14:paraId="36B50140" w14:textId="77777777" w:rsidR="00B47948" w:rsidRPr="00BE6740" w:rsidRDefault="00B47948" w:rsidP="00B47948">
      <w:pPr>
        <w:tabs>
          <w:tab w:val="left" w:pos="567"/>
        </w:tabs>
        <w:rPr>
          <w:rFonts w:ascii="Arial" w:hAnsi="Arial" w:cs="Arial"/>
          <w:lang w:val="nl-BE"/>
        </w:rPr>
      </w:pPr>
      <w:r w:rsidRPr="00BE6740">
        <w:rPr>
          <w:rFonts w:ascii="Arial" w:hAnsi="Arial" w:cs="Arial"/>
          <w:lang w:val="nl-BE"/>
        </w:rPr>
        <w:t>Alhier vertegenwoordigd door:</w:t>
      </w:r>
    </w:p>
    <w:p w14:paraId="58FDCCAA" w14:textId="77777777" w:rsidR="00B47948" w:rsidRPr="00BE6740" w:rsidRDefault="00B47948" w:rsidP="00B47948">
      <w:pPr>
        <w:tabs>
          <w:tab w:val="left" w:pos="567"/>
        </w:tabs>
        <w:rPr>
          <w:rFonts w:ascii="Arial" w:hAnsi="Arial" w:cs="Arial"/>
          <w:lang w:val="nl-BE"/>
        </w:rPr>
      </w:pPr>
    </w:p>
    <w:p w14:paraId="1BA17C7D" w14:textId="77777777" w:rsidR="00B47948" w:rsidRPr="00BE6740" w:rsidRDefault="00B47948" w:rsidP="00B47948">
      <w:pPr>
        <w:tabs>
          <w:tab w:val="left" w:pos="567"/>
        </w:tabs>
        <w:rPr>
          <w:rFonts w:ascii="Arial" w:hAnsi="Arial" w:cs="Arial"/>
          <w:lang w:val="nl-BE"/>
        </w:rPr>
      </w:pPr>
    </w:p>
    <w:p w14:paraId="1D317C03" w14:textId="77777777" w:rsidR="00B47948" w:rsidRPr="00BE6740" w:rsidRDefault="00B47948" w:rsidP="00B47948">
      <w:pPr>
        <w:tabs>
          <w:tab w:val="left" w:pos="567"/>
        </w:tabs>
        <w:rPr>
          <w:rFonts w:ascii="Arial" w:hAnsi="Arial" w:cs="Arial"/>
          <w:lang w:val="nl-BE"/>
        </w:rPr>
      </w:pPr>
      <w:r w:rsidRPr="00BE6740">
        <w:rPr>
          <w:rFonts w:ascii="Arial" w:hAnsi="Arial" w:cs="Arial"/>
          <w:lang w:val="nl-BE"/>
        </w:rPr>
        <w:t>De verschijnende vennootschap, vertegenwoordigd als gezegd , verklaart door deze te verzaken aan alle hypotheekrechten voortspruitend uit een kredietakte verleden voor notaris ................... te ....................... op ........................, binnen de hierna vermelde perken handlichting te verlenen en toe te stemmen in de gedeeltelijke en definitieve doorhaling van de hypothecaire inschrijving genomen op het ............... hypotheekkantoor te ..................... op ................................ boek .................. nummer ....................</w:t>
      </w:r>
    </w:p>
    <w:p w14:paraId="0E6F4633" w14:textId="77777777" w:rsidR="00B47948" w:rsidRPr="00BE6740" w:rsidRDefault="00B47948" w:rsidP="00B47948">
      <w:pPr>
        <w:tabs>
          <w:tab w:val="left" w:pos="567"/>
        </w:tabs>
        <w:rPr>
          <w:rFonts w:ascii="Arial" w:hAnsi="Arial" w:cs="Arial"/>
          <w:lang w:val="nl-BE"/>
        </w:rPr>
      </w:pPr>
      <w:r w:rsidRPr="00BE6740">
        <w:rPr>
          <w:rFonts w:ascii="Arial" w:hAnsi="Arial" w:cs="Arial"/>
          <w:lang w:val="nl-BE"/>
        </w:rPr>
        <w:t>lastens ..........................................................................................................................................</w:t>
      </w:r>
    </w:p>
    <w:p w14:paraId="5DE4D476" w14:textId="77777777" w:rsidR="00B47948" w:rsidRPr="00BE6740" w:rsidRDefault="00B47948" w:rsidP="00B47948">
      <w:pPr>
        <w:tabs>
          <w:tab w:val="left" w:pos="567"/>
        </w:tabs>
        <w:rPr>
          <w:rFonts w:ascii="Arial" w:hAnsi="Arial" w:cs="Arial"/>
          <w:lang w:val="nl-BE"/>
        </w:rPr>
      </w:pPr>
      <w:r w:rsidRPr="00BE6740">
        <w:rPr>
          <w:rFonts w:ascii="Arial" w:hAnsi="Arial" w:cs="Arial"/>
          <w:lang w:val="nl-BE"/>
        </w:rPr>
        <w:t>doch enkel voor zover zij betreft: ....................................................................</w:t>
      </w:r>
    </w:p>
    <w:p w14:paraId="2EB7AD14" w14:textId="77777777" w:rsidR="00B47948" w:rsidRPr="00BE6740" w:rsidRDefault="00B47948" w:rsidP="00B47948">
      <w:pPr>
        <w:tabs>
          <w:tab w:val="left" w:pos="567"/>
        </w:tabs>
        <w:rPr>
          <w:rFonts w:ascii="Arial" w:hAnsi="Arial" w:cs="Arial"/>
          <w:lang w:val="nl-BE"/>
        </w:rPr>
      </w:pPr>
      <w:r w:rsidRPr="00BE6740">
        <w:rPr>
          <w:rFonts w:ascii="Arial" w:hAnsi="Arial" w:cs="Arial"/>
          <w:lang w:val="nl-BE"/>
        </w:rPr>
        <w:t>De maatschappij-verschijnster behoudt zich alle persoonlijke rechten voor, evenals de gevolgen van gezegde hypothecaire inschrijving op alle andere gehypothekeerde panden.</w:t>
      </w:r>
    </w:p>
    <w:p w14:paraId="5777958E" w14:textId="77777777" w:rsidR="00B47948" w:rsidRPr="00BE6740" w:rsidRDefault="00B47948" w:rsidP="00B47948">
      <w:pPr>
        <w:tabs>
          <w:tab w:val="left" w:pos="567"/>
        </w:tabs>
        <w:rPr>
          <w:rFonts w:ascii="Arial" w:hAnsi="Arial" w:cs="Arial"/>
          <w:lang w:val="nl-BE"/>
        </w:rPr>
      </w:pPr>
      <w:r w:rsidRPr="00BE6740">
        <w:rPr>
          <w:rFonts w:ascii="Arial" w:hAnsi="Arial" w:cs="Arial"/>
          <w:lang w:val="nl-BE"/>
        </w:rPr>
        <w:t xml:space="preserve"> </w:t>
      </w:r>
    </w:p>
    <w:p w14:paraId="21B158C1" w14:textId="77777777" w:rsidR="00B47948" w:rsidRPr="00BE6740" w:rsidRDefault="00B47948" w:rsidP="00B47948">
      <w:pPr>
        <w:tabs>
          <w:tab w:val="left" w:pos="567"/>
        </w:tabs>
        <w:rPr>
          <w:rFonts w:ascii="Arial" w:hAnsi="Arial" w:cs="Arial"/>
          <w:lang w:val="nl-BE"/>
        </w:rPr>
      </w:pPr>
      <w:r w:rsidRPr="00BE6740">
        <w:rPr>
          <w:rFonts w:ascii="Arial" w:hAnsi="Arial" w:cs="Arial"/>
          <w:lang w:val="nl-BE"/>
        </w:rPr>
        <w:t>De hypotheekbewaarder ontlastend van alle verantwoordelijkheid voor het doorhalen van gemelde hypothecaire inschrijving.</w:t>
      </w:r>
    </w:p>
    <w:p w14:paraId="2BA6BABB" w14:textId="77777777" w:rsidR="00B47948" w:rsidRPr="00BE6740" w:rsidRDefault="00B47948" w:rsidP="00B47948">
      <w:pPr>
        <w:tabs>
          <w:tab w:val="left" w:pos="567"/>
        </w:tabs>
        <w:rPr>
          <w:rFonts w:ascii="Arial" w:hAnsi="Arial" w:cs="Arial"/>
          <w:lang w:val="nl-BE"/>
        </w:rPr>
      </w:pPr>
    </w:p>
    <w:p w14:paraId="365670E0" w14:textId="77777777" w:rsidR="00B47948" w:rsidRPr="00BE6740" w:rsidRDefault="00B47948" w:rsidP="00B47948">
      <w:pPr>
        <w:tabs>
          <w:tab w:val="left" w:pos="567"/>
        </w:tabs>
        <w:rPr>
          <w:rFonts w:ascii="Arial" w:hAnsi="Arial" w:cs="Arial"/>
          <w:lang w:val="nl-BE"/>
        </w:rPr>
      </w:pPr>
      <w:r w:rsidRPr="00BE6740">
        <w:rPr>
          <w:rFonts w:ascii="Arial" w:hAnsi="Arial" w:cs="Arial"/>
          <w:lang w:val="nl-BE"/>
        </w:rPr>
        <w:t>WAARVAN AKTE</w:t>
      </w:r>
    </w:p>
    <w:p w14:paraId="2D350C28" w14:textId="77777777" w:rsidR="00B47948" w:rsidRPr="00BE6740" w:rsidRDefault="00B47948" w:rsidP="00B47948">
      <w:pPr>
        <w:tabs>
          <w:tab w:val="left" w:pos="567"/>
        </w:tabs>
        <w:rPr>
          <w:rFonts w:ascii="Arial" w:hAnsi="Arial" w:cs="Arial"/>
          <w:lang w:val="nl-BE"/>
        </w:rPr>
      </w:pPr>
    </w:p>
    <w:p w14:paraId="672018A5" w14:textId="77777777" w:rsidR="00B47948" w:rsidRPr="00BE6740" w:rsidRDefault="00B47948" w:rsidP="00B47948">
      <w:pPr>
        <w:tabs>
          <w:tab w:val="left" w:pos="567"/>
        </w:tabs>
        <w:rPr>
          <w:rFonts w:ascii="Arial" w:hAnsi="Arial" w:cs="Arial"/>
          <w:lang w:val="nl-BE"/>
        </w:rPr>
      </w:pPr>
      <w:r w:rsidRPr="00BE6740">
        <w:rPr>
          <w:rFonts w:ascii="Arial" w:hAnsi="Arial" w:cs="Arial"/>
          <w:lang w:val="nl-BE"/>
        </w:rPr>
        <w:t>Gedaan en verleden te ................., datum als ten hoofde vermeld.</w:t>
      </w:r>
    </w:p>
    <w:p w14:paraId="555E6208" w14:textId="77777777" w:rsidR="00B47948" w:rsidRPr="00BE6740" w:rsidRDefault="00B47948" w:rsidP="00B47948">
      <w:pPr>
        <w:tabs>
          <w:tab w:val="left" w:pos="567"/>
        </w:tabs>
        <w:rPr>
          <w:rFonts w:ascii="Arial" w:hAnsi="Arial" w:cs="Arial"/>
          <w:lang w:val="nl-BE"/>
        </w:rPr>
      </w:pPr>
    </w:p>
    <w:p w14:paraId="20E3C2EC" w14:textId="77777777" w:rsidR="00B47948" w:rsidRPr="00BE6740" w:rsidRDefault="00B47948" w:rsidP="00B47948">
      <w:pPr>
        <w:tabs>
          <w:tab w:val="left" w:pos="567"/>
        </w:tabs>
        <w:rPr>
          <w:rFonts w:ascii="Arial" w:hAnsi="Arial" w:cs="Arial"/>
          <w:lang w:val="nl-BE"/>
        </w:rPr>
      </w:pPr>
      <w:r w:rsidRPr="00BE6740">
        <w:rPr>
          <w:rFonts w:ascii="Arial" w:hAnsi="Arial" w:cs="Arial"/>
          <w:lang w:val="nl-BE"/>
        </w:rPr>
        <w:t>En na gedane voorlezing heeft genoemde vertegenwoordiger van de verschijnende vennootschap met ons , notaris, getekend.</w:t>
      </w:r>
    </w:p>
    <w:p w14:paraId="5CB98E6E" w14:textId="77777777" w:rsidR="00B47948" w:rsidRPr="00BE6740" w:rsidRDefault="00B47948" w:rsidP="00B47948">
      <w:pPr>
        <w:rPr>
          <w:rFonts w:ascii="Arial" w:hAnsi="Arial" w:cs="Arial"/>
          <w:lang w:val="nl-BE"/>
        </w:rPr>
      </w:pPr>
    </w:p>
    <w:p w14:paraId="559A02BA" w14:textId="77777777" w:rsidR="00A52242" w:rsidRPr="00BE6740" w:rsidRDefault="00A52242">
      <w:pPr>
        <w:rPr>
          <w:rFonts w:ascii="Arial" w:hAnsi="Arial" w:cs="Arial"/>
          <w:lang w:val="nl-BE"/>
        </w:rPr>
      </w:pPr>
    </w:p>
    <w:sectPr w:rsidR="00A52242" w:rsidRPr="00BE6740" w:rsidSect="0015650D">
      <w:footerReference w:type="even" r:id="rId6"/>
      <w:footerReference w:type="default" r:id="rId7"/>
      <w:footerReference w:type="first" r:id="rId8"/>
      <w:pgSz w:w="12240" w:h="15840"/>
      <w:pgMar w:top="53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9D86E8" w14:textId="77777777" w:rsidR="00411FB3" w:rsidRDefault="00411FB3" w:rsidP="00411FB3">
      <w:r>
        <w:separator/>
      </w:r>
    </w:p>
  </w:endnote>
  <w:endnote w:type="continuationSeparator" w:id="0">
    <w:p w14:paraId="5A2FDAD7" w14:textId="77777777" w:rsidR="00411FB3" w:rsidRDefault="00411FB3" w:rsidP="00411F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6D9AE" w14:textId="7925F7BE" w:rsidR="001D4337" w:rsidRDefault="001D4337">
    <w:pPr>
      <w:pStyle w:val="Footer"/>
    </w:pPr>
    <w:r>
      <w:rPr>
        <w:noProof/>
      </w:rPr>
      <mc:AlternateContent>
        <mc:Choice Requires="wps">
          <w:drawing>
            <wp:anchor distT="0" distB="0" distL="0" distR="0" simplePos="0" relativeHeight="251659264" behindDoc="0" locked="0" layoutInCell="1" allowOverlap="1" wp14:anchorId="409E3ECA" wp14:editId="1F6A6AE6">
              <wp:simplePos x="635" y="635"/>
              <wp:positionH relativeFrom="page">
                <wp:align>left</wp:align>
              </wp:positionH>
              <wp:positionV relativeFrom="page">
                <wp:align>bottom</wp:align>
              </wp:positionV>
              <wp:extent cx="443865" cy="443865"/>
              <wp:effectExtent l="0" t="0" r="15875" b="0"/>
              <wp:wrapNone/>
              <wp:docPr id="411065052" name="Text Box 2" descr="Confidential Informatio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6E7BD53" w14:textId="4356E714" w:rsidR="001D4337" w:rsidRPr="001D4337" w:rsidRDefault="001D4337" w:rsidP="001D4337">
                          <w:pPr>
                            <w:rPr>
                              <w:rFonts w:ascii="Calibri" w:eastAsia="Calibri" w:hAnsi="Calibri" w:cs="Calibri"/>
                              <w:noProof/>
                              <w:color w:val="000000"/>
                            </w:rPr>
                          </w:pPr>
                          <w:r w:rsidRPr="001D4337">
                            <w:rPr>
                              <w:rFonts w:ascii="Calibri" w:eastAsia="Calibri" w:hAnsi="Calibri" w:cs="Calibri"/>
                              <w:noProof/>
                              <w:color w:val="000000"/>
                            </w:rPr>
                            <w:t>Confidential Information</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09E3ECA" id="_x0000_t202" coordsize="21600,21600" o:spt="202" path="m,l,21600r21600,l21600,xe">
              <v:stroke joinstyle="miter"/>
              <v:path gradientshapeok="t" o:connecttype="rect"/>
            </v:shapetype>
            <v:shape id="Text Box 2" o:spid="_x0000_s1026" type="#_x0000_t202" alt="Confidential Information" style="position:absolute;margin-left:0;margin-top:0;width:34.95pt;height:34.9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textbox style="mso-fit-shape-to-text:t" inset="20pt,0,0,15pt">
                <w:txbxContent>
                  <w:p w14:paraId="46E7BD53" w14:textId="4356E714" w:rsidR="001D4337" w:rsidRPr="001D4337" w:rsidRDefault="001D4337" w:rsidP="001D4337">
                    <w:pPr>
                      <w:rPr>
                        <w:rFonts w:ascii="Calibri" w:eastAsia="Calibri" w:hAnsi="Calibri" w:cs="Calibri"/>
                        <w:noProof/>
                        <w:color w:val="000000"/>
                      </w:rPr>
                    </w:pPr>
                    <w:r w:rsidRPr="001D4337">
                      <w:rPr>
                        <w:rFonts w:ascii="Calibri" w:eastAsia="Calibri" w:hAnsi="Calibri" w:cs="Calibri"/>
                        <w:noProof/>
                        <w:color w:val="000000"/>
                      </w:rPr>
                      <w:t>Confidential Information</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16595A" w14:textId="5027B220" w:rsidR="001D4337" w:rsidRDefault="001D4337">
    <w:pPr>
      <w:pStyle w:val="Footer"/>
    </w:pPr>
    <w:r>
      <w:rPr>
        <w:noProof/>
      </w:rPr>
      <mc:AlternateContent>
        <mc:Choice Requires="wps">
          <w:drawing>
            <wp:anchor distT="0" distB="0" distL="0" distR="0" simplePos="0" relativeHeight="251660288" behindDoc="0" locked="0" layoutInCell="1" allowOverlap="1" wp14:anchorId="1DE94B6C" wp14:editId="08BF91A0">
              <wp:simplePos x="899160" y="9464040"/>
              <wp:positionH relativeFrom="page">
                <wp:align>left</wp:align>
              </wp:positionH>
              <wp:positionV relativeFrom="page">
                <wp:align>bottom</wp:align>
              </wp:positionV>
              <wp:extent cx="443865" cy="443865"/>
              <wp:effectExtent l="0" t="0" r="15875" b="0"/>
              <wp:wrapNone/>
              <wp:docPr id="897318489" name="Text Box 3" descr="Confidential Informatio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2CCD5FA" w14:textId="5739A213" w:rsidR="001D4337" w:rsidRPr="001D4337" w:rsidRDefault="001D4337" w:rsidP="001D4337">
                          <w:pPr>
                            <w:rPr>
                              <w:rFonts w:ascii="Calibri" w:eastAsia="Calibri" w:hAnsi="Calibri" w:cs="Calibri"/>
                              <w:noProof/>
                              <w:color w:val="000000"/>
                            </w:rPr>
                          </w:pPr>
                          <w:r w:rsidRPr="001D4337">
                            <w:rPr>
                              <w:rFonts w:ascii="Calibri" w:eastAsia="Calibri" w:hAnsi="Calibri" w:cs="Calibri"/>
                              <w:noProof/>
                              <w:color w:val="000000"/>
                            </w:rPr>
                            <w:t>Confidential Information</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DE94B6C" id="_x0000_t202" coordsize="21600,21600" o:spt="202" path="m,l,21600r21600,l21600,xe">
              <v:stroke joinstyle="miter"/>
              <v:path gradientshapeok="t" o:connecttype="rect"/>
            </v:shapetype>
            <v:shape id="Text Box 3" o:spid="_x0000_s1027" type="#_x0000_t202" alt="Confidential Information" style="position:absolute;margin-left:0;margin-top:0;width:34.95pt;height:34.9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textbox style="mso-fit-shape-to-text:t" inset="20pt,0,0,15pt">
                <w:txbxContent>
                  <w:p w14:paraId="12CCD5FA" w14:textId="5739A213" w:rsidR="001D4337" w:rsidRPr="001D4337" w:rsidRDefault="001D4337" w:rsidP="001D4337">
                    <w:pPr>
                      <w:rPr>
                        <w:rFonts w:ascii="Calibri" w:eastAsia="Calibri" w:hAnsi="Calibri" w:cs="Calibri"/>
                        <w:noProof/>
                        <w:color w:val="000000"/>
                      </w:rPr>
                    </w:pPr>
                    <w:r w:rsidRPr="001D4337">
                      <w:rPr>
                        <w:rFonts w:ascii="Calibri" w:eastAsia="Calibri" w:hAnsi="Calibri" w:cs="Calibri"/>
                        <w:noProof/>
                        <w:color w:val="000000"/>
                      </w:rPr>
                      <w:t>Confidential Information</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4D8719" w14:textId="693FC5B3" w:rsidR="001D4337" w:rsidRDefault="001D4337">
    <w:pPr>
      <w:pStyle w:val="Footer"/>
    </w:pPr>
    <w:r>
      <w:rPr>
        <w:noProof/>
      </w:rPr>
      <mc:AlternateContent>
        <mc:Choice Requires="wps">
          <w:drawing>
            <wp:anchor distT="0" distB="0" distL="0" distR="0" simplePos="0" relativeHeight="251658240" behindDoc="0" locked="0" layoutInCell="1" allowOverlap="1" wp14:anchorId="4E905864" wp14:editId="26C2A81D">
              <wp:simplePos x="635" y="635"/>
              <wp:positionH relativeFrom="page">
                <wp:align>left</wp:align>
              </wp:positionH>
              <wp:positionV relativeFrom="page">
                <wp:align>bottom</wp:align>
              </wp:positionV>
              <wp:extent cx="443865" cy="443865"/>
              <wp:effectExtent l="0" t="0" r="15875" b="0"/>
              <wp:wrapNone/>
              <wp:docPr id="821872514" name="Text Box 1" descr="Confidential Informatio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4D4C8B8" w14:textId="7224F3B6" w:rsidR="001D4337" w:rsidRPr="001D4337" w:rsidRDefault="001D4337" w:rsidP="001D4337">
                          <w:pPr>
                            <w:rPr>
                              <w:rFonts w:ascii="Calibri" w:eastAsia="Calibri" w:hAnsi="Calibri" w:cs="Calibri"/>
                              <w:noProof/>
                              <w:color w:val="000000"/>
                            </w:rPr>
                          </w:pPr>
                          <w:r w:rsidRPr="001D4337">
                            <w:rPr>
                              <w:rFonts w:ascii="Calibri" w:eastAsia="Calibri" w:hAnsi="Calibri" w:cs="Calibri"/>
                              <w:noProof/>
                              <w:color w:val="000000"/>
                            </w:rPr>
                            <w:t>Confidential Information</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E905864" id="_x0000_t202" coordsize="21600,21600" o:spt="202" path="m,l,21600r21600,l21600,xe">
              <v:stroke joinstyle="miter"/>
              <v:path gradientshapeok="t" o:connecttype="rect"/>
            </v:shapetype>
            <v:shape id="Text Box 1" o:spid="_x0000_s1028" type="#_x0000_t202" alt="Confidential Information" style="position:absolute;margin-left:0;margin-top:0;width:34.95pt;height:34.9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textbox style="mso-fit-shape-to-text:t" inset="20pt,0,0,15pt">
                <w:txbxContent>
                  <w:p w14:paraId="04D4C8B8" w14:textId="7224F3B6" w:rsidR="001D4337" w:rsidRPr="001D4337" w:rsidRDefault="001D4337" w:rsidP="001D4337">
                    <w:pPr>
                      <w:rPr>
                        <w:rFonts w:ascii="Calibri" w:eastAsia="Calibri" w:hAnsi="Calibri" w:cs="Calibri"/>
                        <w:noProof/>
                        <w:color w:val="000000"/>
                      </w:rPr>
                    </w:pPr>
                    <w:r w:rsidRPr="001D4337">
                      <w:rPr>
                        <w:rFonts w:ascii="Calibri" w:eastAsia="Calibri" w:hAnsi="Calibri" w:cs="Calibri"/>
                        <w:noProof/>
                        <w:color w:val="000000"/>
                      </w:rPr>
                      <w:t>Confidential Information</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678193" w14:textId="77777777" w:rsidR="00411FB3" w:rsidRDefault="00411FB3" w:rsidP="00411FB3">
      <w:r>
        <w:separator/>
      </w:r>
    </w:p>
  </w:footnote>
  <w:footnote w:type="continuationSeparator" w:id="0">
    <w:p w14:paraId="2995DCA7" w14:textId="77777777" w:rsidR="00411FB3" w:rsidRDefault="00411FB3" w:rsidP="00411FB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5509"/>
    <w:rsid w:val="000105FF"/>
    <w:rsid w:val="00013AE1"/>
    <w:rsid w:val="0001463B"/>
    <w:rsid w:val="000170E8"/>
    <w:rsid w:val="00023617"/>
    <w:rsid w:val="00030D13"/>
    <w:rsid w:val="00036655"/>
    <w:rsid w:val="000402B8"/>
    <w:rsid w:val="000465E4"/>
    <w:rsid w:val="00047EBB"/>
    <w:rsid w:val="000525B7"/>
    <w:rsid w:val="00057A61"/>
    <w:rsid w:val="00063B02"/>
    <w:rsid w:val="000676D9"/>
    <w:rsid w:val="00067BE5"/>
    <w:rsid w:val="00077C2F"/>
    <w:rsid w:val="00080AD8"/>
    <w:rsid w:val="00084B47"/>
    <w:rsid w:val="00095858"/>
    <w:rsid w:val="000A7C7D"/>
    <w:rsid w:val="000A7E40"/>
    <w:rsid w:val="000B012F"/>
    <w:rsid w:val="000B257F"/>
    <w:rsid w:val="000C042C"/>
    <w:rsid w:val="000C35D1"/>
    <w:rsid w:val="000C4650"/>
    <w:rsid w:val="000E2E6B"/>
    <w:rsid w:val="000E394B"/>
    <w:rsid w:val="000E614E"/>
    <w:rsid w:val="000F5E98"/>
    <w:rsid w:val="00104665"/>
    <w:rsid w:val="00105BF7"/>
    <w:rsid w:val="00105E58"/>
    <w:rsid w:val="00106092"/>
    <w:rsid w:val="00107AAE"/>
    <w:rsid w:val="00111283"/>
    <w:rsid w:val="00113093"/>
    <w:rsid w:val="00114E02"/>
    <w:rsid w:val="00117358"/>
    <w:rsid w:val="00122CFD"/>
    <w:rsid w:val="00122E1E"/>
    <w:rsid w:val="00123195"/>
    <w:rsid w:val="00134248"/>
    <w:rsid w:val="001407BD"/>
    <w:rsid w:val="00143A6A"/>
    <w:rsid w:val="00143F50"/>
    <w:rsid w:val="00144AB9"/>
    <w:rsid w:val="00151611"/>
    <w:rsid w:val="00153ACA"/>
    <w:rsid w:val="001544B6"/>
    <w:rsid w:val="0015650D"/>
    <w:rsid w:val="00160DFB"/>
    <w:rsid w:val="00162022"/>
    <w:rsid w:val="00170465"/>
    <w:rsid w:val="00171F1E"/>
    <w:rsid w:val="00173848"/>
    <w:rsid w:val="00191066"/>
    <w:rsid w:val="0019244F"/>
    <w:rsid w:val="0019735E"/>
    <w:rsid w:val="001A0EB3"/>
    <w:rsid w:val="001A28F9"/>
    <w:rsid w:val="001A2B67"/>
    <w:rsid w:val="001A6133"/>
    <w:rsid w:val="001B1F6F"/>
    <w:rsid w:val="001B3CBC"/>
    <w:rsid w:val="001B4264"/>
    <w:rsid w:val="001B43C2"/>
    <w:rsid w:val="001B5868"/>
    <w:rsid w:val="001C4CD9"/>
    <w:rsid w:val="001D1115"/>
    <w:rsid w:val="001D4337"/>
    <w:rsid w:val="001D4E6F"/>
    <w:rsid w:val="001E0505"/>
    <w:rsid w:val="001E1A92"/>
    <w:rsid w:val="001E2ECC"/>
    <w:rsid w:val="001E5BB3"/>
    <w:rsid w:val="001E6E2C"/>
    <w:rsid w:val="001F16F3"/>
    <w:rsid w:val="001F41B4"/>
    <w:rsid w:val="002031BB"/>
    <w:rsid w:val="00207092"/>
    <w:rsid w:val="00207148"/>
    <w:rsid w:val="0021602F"/>
    <w:rsid w:val="0022543E"/>
    <w:rsid w:val="0022742D"/>
    <w:rsid w:val="002301E4"/>
    <w:rsid w:val="00233EA2"/>
    <w:rsid w:val="0023422A"/>
    <w:rsid w:val="00235A92"/>
    <w:rsid w:val="00242112"/>
    <w:rsid w:val="0024558D"/>
    <w:rsid w:val="00253426"/>
    <w:rsid w:val="00255DD8"/>
    <w:rsid w:val="00256BEC"/>
    <w:rsid w:val="00262361"/>
    <w:rsid w:val="002650F6"/>
    <w:rsid w:val="0026562C"/>
    <w:rsid w:val="00270FB8"/>
    <w:rsid w:val="0027425B"/>
    <w:rsid w:val="0027517A"/>
    <w:rsid w:val="00277D76"/>
    <w:rsid w:val="00297437"/>
    <w:rsid w:val="0029756B"/>
    <w:rsid w:val="002A3F93"/>
    <w:rsid w:val="002A47AD"/>
    <w:rsid w:val="002A6B4A"/>
    <w:rsid w:val="002B23C6"/>
    <w:rsid w:val="002B432E"/>
    <w:rsid w:val="002B6919"/>
    <w:rsid w:val="002B6B0A"/>
    <w:rsid w:val="002C42DD"/>
    <w:rsid w:val="002C5879"/>
    <w:rsid w:val="002E5D44"/>
    <w:rsid w:val="002F249E"/>
    <w:rsid w:val="002F3E30"/>
    <w:rsid w:val="002F69CF"/>
    <w:rsid w:val="0030174A"/>
    <w:rsid w:val="00303840"/>
    <w:rsid w:val="00305431"/>
    <w:rsid w:val="00323A35"/>
    <w:rsid w:val="00324115"/>
    <w:rsid w:val="00331DA6"/>
    <w:rsid w:val="0033363D"/>
    <w:rsid w:val="00334D2D"/>
    <w:rsid w:val="00335A76"/>
    <w:rsid w:val="003477BC"/>
    <w:rsid w:val="00352895"/>
    <w:rsid w:val="003549D5"/>
    <w:rsid w:val="00363B13"/>
    <w:rsid w:val="00371D34"/>
    <w:rsid w:val="00377C31"/>
    <w:rsid w:val="00386604"/>
    <w:rsid w:val="003879BB"/>
    <w:rsid w:val="003945CE"/>
    <w:rsid w:val="0039795E"/>
    <w:rsid w:val="003A1D7D"/>
    <w:rsid w:val="003A2876"/>
    <w:rsid w:val="003A6216"/>
    <w:rsid w:val="003B210E"/>
    <w:rsid w:val="003B4890"/>
    <w:rsid w:val="003B6940"/>
    <w:rsid w:val="003D1735"/>
    <w:rsid w:val="003D2773"/>
    <w:rsid w:val="003D6A26"/>
    <w:rsid w:val="003E2846"/>
    <w:rsid w:val="003E65D8"/>
    <w:rsid w:val="003E6B5E"/>
    <w:rsid w:val="003F18DE"/>
    <w:rsid w:val="003F7003"/>
    <w:rsid w:val="00406659"/>
    <w:rsid w:val="004107EC"/>
    <w:rsid w:val="00411FB3"/>
    <w:rsid w:val="004127E1"/>
    <w:rsid w:val="00412F3E"/>
    <w:rsid w:val="004165C4"/>
    <w:rsid w:val="00417C5E"/>
    <w:rsid w:val="00422001"/>
    <w:rsid w:val="004232D3"/>
    <w:rsid w:val="00427FD4"/>
    <w:rsid w:val="0043055F"/>
    <w:rsid w:val="00433291"/>
    <w:rsid w:val="004346E5"/>
    <w:rsid w:val="00435DB2"/>
    <w:rsid w:val="0043604B"/>
    <w:rsid w:val="00440A4E"/>
    <w:rsid w:val="00446897"/>
    <w:rsid w:val="004614CC"/>
    <w:rsid w:val="00461C99"/>
    <w:rsid w:val="00466985"/>
    <w:rsid w:val="00471612"/>
    <w:rsid w:val="004733BB"/>
    <w:rsid w:val="00480BE9"/>
    <w:rsid w:val="00481234"/>
    <w:rsid w:val="00481DFF"/>
    <w:rsid w:val="00490D64"/>
    <w:rsid w:val="00495B97"/>
    <w:rsid w:val="004A251C"/>
    <w:rsid w:val="004A7898"/>
    <w:rsid w:val="004B0B1E"/>
    <w:rsid w:val="004B701C"/>
    <w:rsid w:val="004B79D0"/>
    <w:rsid w:val="004D6D6A"/>
    <w:rsid w:val="004D7D5F"/>
    <w:rsid w:val="004E1DC7"/>
    <w:rsid w:val="004E5BDD"/>
    <w:rsid w:val="004F035F"/>
    <w:rsid w:val="0050151E"/>
    <w:rsid w:val="00503BFE"/>
    <w:rsid w:val="0051213C"/>
    <w:rsid w:val="0052507F"/>
    <w:rsid w:val="0052540B"/>
    <w:rsid w:val="00530745"/>
    <w:rsid w:val="00532B05"/>
    <w:rsid w:val="005458AB"/>
    <w:rsid w:val="0055117D"/>
    <w:rsid w:val="00563DC2"/>
    <w:rsid w:val="00575509"/>
    <w:rsid w:val="00583827"/>
    <w:rsid w:val="005A248E"/>
    <w:rsid w:val="005A61D7"/>
    <w:rsid w:val="005B0813"/>
    <w:rsid w:val="005C33E9"/>
    <w:rsid w:val="005C4D3B"/>
    <w:rsid w:val="005E1CB4"/>
    <w:rsid w:val="005E389A"/>
    <w:rsid w:val="005E3DAA"/>
    <w:rsid w:val="005E6F6B"/>
    <w:rsid w:val="005E712F"/>
    <w:rsid w:val="005E7BAB"/>
    <w:rsid w:val="005F17AD"/>
    <w:rsid w:val="0060482D"/>
    <w:rsid w:val="00607CAF"/>
    <w:rsid w:val="00607D13"/>
    <w:rsid w:val="00611BCC"/>
    <w:rsid w:val="006147E3"/>
    <w:rsid w:val="00625F57"/>
    <w:rsid w:val="00632D2D"/>
    <w:rsid w:val="006444E7"/>
    <w:rsid w:val="0064477B"/>
    <w:rsid w:val="00644810"/>
    <w:rsid w:val="00646A40"/>
    <w:rsid w:val="006476E1"/>
    <w:rsid w:val="0066190B"/>
    <w:rsid w:val="00664EC5"/>
    <w:rsid w:val="00666DAC"/>
    <w:rsid w:val="006764EC"/>
    <w:rsid w:val="00677528"/>
    <w:rsid w:val="00680E69"/>
    <w:rsid w:val="00686F69"/>
    <w:rsid w:val="00693CED"/>
    <w:rsid w:val="0069497B"/>
    <w:rsid w:val="00697692"/>
    <w:rsid w:val="006A27B7"/>
    <w:rsid w:val="006A3DDF"/>
    <w:rsid w:val="006A52B2"/>
    <w:rsid w:val="006B0844"/>
    <w:rsid w:val="006B0CB3"/>
    <w:rsid w:val="006B2E2F"/>
    <w:rsid w:val="006B38D6"/>
    <w:rsid w:val="006C475F"/>
    <w:rsid w:val="006D3635"/>
    <w:rsid w:val="006D4423"/>
    <w:rsid w:val="006D65A7"/>
    <w:rsid w:val="006D6856"/>
    <w:rsid w:val="006D7EDB"/>
    <w:rsid w:val="006E3E03"/>
    <w:rsid w:val="006F03BE"/>
    <w:rsid w:val="006F08A6"/>
    <w:rsid w:val="006F4D51"/>
    <w:rsid w:val="006F625A"/>
    <w:rsid w:val="00700064"/>
    <w:rsid w:val="00703BF5"/>
    <w:rsid w:val="00714496"/>
    <w:rsid w:val="00716EDD"/>
    <w:rsid w:val="00725A07"/>
    <w:rsid w:val="00726BC7"/>
    <w:rsid w:val="00730C43"/>
    <w:rsid w:val="0073337D"/>
    <w:rsid w:val="0073480C"/>
    <w:rsid w:val="00747CCD"/>
    <w:rsid w:val="0075241D"/>
    <w:rsid w:val="00754924"/>
    <w:rsid w:val="007561F4"/>
    <w:rsid w:val="00757595"/>
    <w:rsid w:val="00763E54"/>
    <w:rsid w:val="0077152E"/>
    <w:rsid w:val="00771B7F"/>
    <w:rsid w:val="00774DDE"/>
    <w:rsid w:val="00776CB8"/>
    <w:rsid w:val="00780EEE"/>
    <w:rsid w:val="00784245"/>
    <w:rsid w:val="0079249E"/>
    <w:rsid w:val="007A4901"/>
    <w:rsid w:val="007B158A"/>
    <w:rsid w:val="007B1C59"/>
    <w:rsid w:val="007B44CA"/>
    <w:rsid w:val="007B481E"/>
    <w:rsid w:val="007B5D1B"/>
    <w:rsid w:val="007C24FB"/>
    <w:rsid w:val="007C5BC0"/>
    <w:rsid w:val="007E20CC"/>
    <w:rsid w:val="007E3517"/>
    <w:rsid w:val="007E41F0"/>
    <w:rsid w:val="007F1430"/>
    <w:rsid w:val="007F5E12"/>
    <w:rsid w:val="007F7DA9"/>
    <w:rsid w:val="00802163"/>
    <w:rsid w:val="00810734"/>
    <w:rsid w:val="008165FE"/>
    <w:rsid w:val="00817D35"/>
    <w:rsid w:val="0083007F"/>
    <w:rsid w:val="00837A43"/>
    <w:rsid w:val="0085033E"/>
    <w:rsid w:val="0085073A"/>
    <w:rsid w:val="00850C91"/>
    <w:rsid w:val="00851B66"/>
    <w:rsid w:val="008557BD"/>
    <w:rsid w:val="008562DD"/>
    <w:rsid w:val="008648F8"/>
    <w:rsid w:val="00864F13"/>
    <w:rsid w:val="00866B3E"/>
    <w:rsid w:val="00867A4F"/>
    <w:rsid w:val="008705FA"/>
    <w:rsid w:val="00871B26"/>
    <w:rsid w:val="008737CF"/>
    <w:rsid w:val="00880E10"/>
    <w:rsid w:val="008828D7"/>
    <w:rsid w:val="008847EA"/>
    <w:rsid w:val="00890295"/>
    <w:rsid w:val="00895790"/>
    <w:rsid w:val="008A32F0"/>
    <w:rsid w:val="008A6211"/>
    <w:rsid w:val="008A7DD9"/>
    <w:rsid w:val="008B57CB"/>
    <w:rsid w:val="008C2809"/>
    <w:rsid w:val="008C6A49"/>
    <w:rsid w:val="008C71EB"/>
    <w:rsid w:val="008C7597"/>
    <w:rsid w:val="008D6D6C"/>
    <w:rsid w:val="008D7929"/>
    <w:rsid w:val="008E0237"/>
    <w:rsid w:val="008F2DAA"/>
    <w:rsid w:val="00900416"/>
    <w:rsid w:val="0090215D"/>
    <w:rsid w:val="00902B54"/>
    <w:rsid w:val="00904EA6"/>
    <w:rsid w:val="0091234D"/>
    <w:rsid w:val="00920FB0"/>
    <w:rsid w:val="009210B2"/>
    <w:rsid w:val="00921CE6"/>
    <w:rsid w:val="009259B8"/>
    <w:rsid w:val="00927AF0"/>
    <w:rsid w:val="0093097A"/>
    <w:rsid w:val="009333BE"/>
    <w:rsid w:val="00937566"/>
    <w:rsid w:val="00942099"/>
    <w:rsid w:val="00947626"/>
    <w:rsid w:val="00950154"/>
    <w:rsid w:val="00963DA5"/>
    <w:rsid w:val="00966577"/>
    <w:rsid w:val="00967096"/>
    <w:rsid w:val="00972B1E"/>
    <w:rsid w:val="00976722"/>
    <w:rsid w:val="009858FB"/>
    <w:rsid w:val="00991A48"/>
    <w:rsid w:val="00991D98"/>
    <w:rsid w:val="00991E39"/>
    <w:rsid w:val="009A0E30"/>
    <w:rsid w:val="009A3ECF"/>
    <w:rsid w:val="009A615A"/>
    <w:rsid w:val="009A6C02"/>
    <w:rsid w:val="009B2C91"/>
    <w:rsid w:val="009B74D3"/>
    <w:rsid w:val="009C1EB2"/>
    <w:rsid w:val="009C5FA3"/>
    <w:rsid w:val="009D287A"/>
    <w:rsid w:val="009D34B4"/>
    <w:rsid w:val="009D5DCF"/>
    <w:rsid w:val="009D60B5"/>
    <w:rsid w:val="009D6674"/>
    <w:rsid w:val="009E1C2B"/>
    <w:rsid w:val="009E1CD5"/>
    <w:rsid w:val="009E3727"/>
    <w:rsid w:val="009E7206"/>
    <w:rsid w:val="009F53CF"/>
    <w:rsid w:val="009F6B40"/>
    <w:rsid w:val="00A03FA7"/>
    <w:rsid w:val="00A05D57"/>
    <w:rsid w:val="00A068D4"/>
    <w:rsid w:val="00A17885"/>
    <w:rsid w:val="00A21175"/>
    <w:rsid w:val="00A21DDF"/>
    <w:rsid w:val="00A2203B"/>
    <w:rsid w:val="00A241BD"/>
    <w:rsid w:val="00A34850"/>
    <w:rsid w:val="00A37999"/>
    <w:rsid w:val="00A47402"/>
    <w:rsid w:val="00A51020"/>
    <w:rsid w:val="00A52242"/>
    <w:rsid w:val="00A615C5"/>
    <w:rsid w:val="00A64606"/>
    <w:rsid w:val="00A776C6"/>
    <w:rsid w:val="00A778D4"/>
    <w:rsid w:val="00A807E4"/>
    <w:rsid w:val="00A828A6"/>
    <w:rsid w:val="00A86B65"/>
    <w:rsid w:val="00A905EE"/>
    <w:rsid w:val="00A913C7"/>
    <w:rsid w:val="00A91DC3"/>
    <w:rsid w:val="00AA11AC"/>
    <w:rsid w:val="00AA2EA8"/>
    <w:rsid w:val="00AA5966"/>
    <w:rsid w:val="00AB3047"/>
    <w:rsid w:val="00AB4507"/>
    <w:rsid w:val="00AB53B8"/>
    <w:rsid w:val="00AB7482"/>
    <w:rsid w:val="00AC1D9A"/>
    <w:rsid w:val="00AF1F0C"/>
    <w:rsid w:val="00B000C1"/>
    <w:rsid w:val="00B042FD"/>
    <w:rsid w:val="00B0602E"/>
    <w:rsid w:val="00B076D0"/>
    <w:rsid w:val="00B107FC"/>
    <w:rsid w:val="00B12F3E"/>
    <w:rsid w:val="00B1538E"/>
    <w:rsid w:val="00B170C6"/>
    <w:rsid w:val="00B35666"/>
    <w:rsid w:val="00B35E8F"/>
    <w:rsid w:val="00B37088"/>
    <w:rsid w:val="00B445E4"/>
    <w:rsid w:val="00B44A48"/>
    <w:rsid w:val="00B47948"/>
    <w:rsid w:val="00B50B03"/>
    <w:rsid w:val="00B60458"/>
    <w:rsid w:val="00B61C2A"/>
    <w:rsid w:val="00B61CD6"/>
    <w:rsid w:val="00B64487"/>
    <w:rsid w:val="00B654BF"/>
    <w:rsid w:val="00B65E40"/>
    <w:rsid w:val="00B666F9"/>
    <w:rsid w:val="00B700C2"/>
    <w:rsid w:val="00B726A2"/>
    <w:rsid w:val="00B81F56"/>
    <w:rsid w:val="00B84ED5"/>
    <w:rsid w:val="00B85E44"/>
    <w:rsid w:val="00B903E7"/>
    <w:rsid w:val="00B92B62"/>
    <w:rsid w:val="00B94444"/>
    <w:rsid w:val="00BA0172"/>
    <w:rsid w:val="00BA5307"/>
    <w:rsid w:val="00BB5245"/>
    <w:rsid w:val="00BB7B8C"/>
    <w:rsid w:val="00BC00D5"/>
    <w:rsid w:val="00BD4F66"/>
    <w:rsid w:val="00BD582A"/>
    <w:rsid w:val="00BD5AB8"/>
    <w:rsid w:val="00BD5B97"/>
    <w:rsid w:val="00BD6515"/>
    <w:rsid w:val="00BE1905"/>
    <w:rsid w:val="00BE6740"/>
    <w:rsid w:val="00BF01C0"/>
    <w:rsid w:val="00BF5814"/>
    <w:rsid w:val="00C039A2"/>
    <w:rsid w:val="00C03B32"/>
    <w:rsid w:val="00C112F1"/>
    <w:rsid w:val="00C16680"/>
    <w:rsid w:val="00C20390"/>
    <w:rsid w:val="00C2229D"/>
    <w:rsid w:val="00C3608D"/>
    <w:rsid w:val="00C40BCB"/>
    <w:rsid w:val="00C46D0D"/>
    <w:rsid w:val="00C708C6"/>
    <w:rsid w:val="00C7098B"/>
    <w:rsid w:val="00C710A1"/>
    <w:rsid w:val="00C7753D"/>
    <w:rsid w:val="00C775D8"/>
    <w:rsid w:val="00C83AC9"/>
    <w:rsid w:val="00C86941"/>
    <w:rsid w:val="00C95286"/>
    <w:rsid w:val="00C96497"/>
    <w:rsid w:val="00C97300"/>
    <w:rsid w:val="00C97331"/>
    <w:rsid w:val="00CA13B9"/>
    <w:rsid w:val="00CA6630"/>
    <w:rsid w:val="00CB0B99"/>
    <w:rsid w:val="00CB2873"/>
    <w:rsid w:val="00CB29FD"/>
    <w:rsid w:val="00CB5EDA"/>
    <w:rsid w:val="00CC1A8E"/>
    <w:rsid w:val="00CC6B31"/>
    <w:rsid w:val="00CD431D"/>
    <w:rsid w:val="00CE6497"/>
    <w:rsid w:val="00CF49FE"/>
    <w:rsid w:val="00CF64A9"/>
    <w:rsid w:val="00D037E0"/>
    <w:rsid w:val="00D14A31"/>
    <w:rsid w:val="00D22164"/>
    <w:rsid w:val="00D2427B"/>
    <w:rsid w:val="00D41BDE"/>
    <w:rsid w:val="00D43BF6"/>
    <w:rsid w:val="00D43C87"/>
    <w:rsid w:val="00D46A98"/>
    <w:rsid w:val="00D51C21"/>
    <w:rsid w:val="00D5295F"/>
    <w:rsid w:val="00D5384B"/>
    <w:rsid w:val="00D54247"/>
    <w:rsid w:val="00D54DD4"/>
    <w:rsid w:val="00D82F96"/>
    <w:rsid w:val="00D85CBE"/>
    <w:rsid w:val="00D91EC0"/>
    <w:rsid w:val="00D92312"/>
    <w:rsid w:val="00D957CD"/>
    <w:rsid w:val="00D979DF"/>
    <w:rsid w:val="00DA01B7"/>
    <w:rsid w:val="00DA0223"/>
    <w:rsid w:val="00DA11DB"/>
    <w:rsid w:val="00DA26AD"/>
    <w:rsid w:val="00DA2A38"/>
    <w:rsid w:val="00DA3D16"/>
    <w:rsid w:val="00DB1FC7"/>
    <w:rsid w:val="00DB4371"/>
    <w:rsid w:val="00DC67A6"/>
    <w:rsid w:val="00DD1FF3"/>
    <w:rsid w:val="00DE4AD8"/>
    <w:rsid w:val="00DF2985"/>
    <w:rsid w:val="00E055AB"/>
    <w:rsid w:val="00E0719D"/>
    <w:rsid w:val="00E10BC6"/>
    <w:rsid w:val="00E12D3F"/>
    <w:rsid w:val="00E14784"/>
    <w:rsid w:val="00E175DD"/>
    <w:rsid w:val="00E23848"/>
    <w:rsid w:val="00E26B2A"/>
    <w:rsid w:val="00E317EE"/>
    <w:rsid w:val="00E323E4"/>
    <w:rsid w:val="00E3497B"/>
    <w:rsid w:val="00E35F5C"/>
    <w:rsid w:val="00E4296C"/>
    <w:rsid w:val="00E4339C"/>
    <w:rsid w:val="00E43ADE"/>
    <w:rsid w:val="00E447D8"/>
    <w:rsid w:val="00E47797"/>
    <w:rsid w:val="00E5006D"/>
    <w:rsid w:val="00E50777"/>
    <w:rsid w:val="00E50D9F"/>
    <w:rsid w:val="00E77ACD"/>
    <w:rsid w:val="00E833C8"/>
    <w:rsid w:val="00E83B82"/>
    <w:rsid w:val="00E855C4"/>
    <w:rsid w:val="00E90498"/>
    <w:rsid w:val="00E93050"/>
    <w:rsid w:val="00E9699C"/>
    <w:rsid w:val="00EB1142"/>
    <w:rsid w:val="00EB31C9"/>
    <w:rsid w:val="00EC4AF6"/>
    <w:rsid w:val="00EC7662"/>
    <w:rsid w:val="00ED0030"/>
    <w:rsid w:val="00EE30DF"/>
    <w:rsid w:val="00EE3B43"/>
    <w:rsid w:val="00EE4780"/>
    <w:rsid w:val="00EF23A1"/>
    <w:rsid w:val="00EF36A8"/>
    <w:rsid w:val="00EF47C3"/>
    <w:rsid w:val="00F0060A"/>
    <w:rsid w:val="00F00781"/>
    <w:rsid w:val="00F04D7F"/>
    <w:rsid w:val="00F1003F"/>
    <w:rsid w:val="00F12BE0"/>
    <w:rsid w:val="00F13C7F"/>
    <w:rsid w:val="00F314DC"/>
    <w:rsid w:val="00F31B9E"/>
    <w:rsid w:val="00F34FEA"/>
    <w:rsid w:val="00F40C32"/>
    <w:rsid w:val="00F4715D"/>
    <w:rsid w:val="00F503EB"/>
    <w:rsid w:val="00F53DA8"/>
    <w:rsid w:val="00F55FDF"/>
    <w:rsid w:val="00F6285F"/>
    <w:rsid w:val="00F700CE"/>
    <w:rsid w:val="00F71466"/>
    <w:rsid w:val="00F762D4"/>
    <w:rsid w:val="00F76827"/>
    <w:rsid w:val="00F828CC"/>
    <w:rsid w:val="00F84BD5"/>
    <w:rsid w:val="00F931DB"/>
    <w:rsid w:val="00F94755"/>
    <w:rsid w:val="00F9780E"/>
    <w:rsid w:val="00FA3787"/>
    <w:rsid w:val="00FB08CE"/>
    <w:rsid w:val="00FB14B6"/>
    <w:rsid w:val="00FB36D9"/>
    <w:rsid w:val="00FB419A"/>
    <w:rsid w:val="00FD010E"/>
    <w:rsid w:val="00FD3630"/>
    <w:rsid w:val="00FD512C"/>
    <w:rsid w:val="00FD5F0E"/>
    <w:rsid w:val="00FD62CF"/>
    <w:rsid w:val="00FD6D50"/>
    <w:rsid w:val="00FE10A4"/>
    <w:rsid w:val="00FE1693"/>
    <w:rsid w:val="00FE2D08"/>
    <w:rsid w:val="00FE6DDF"/>
    <w:rsid w:val="00FE7457"/>
    <w:rsid w:val="00FF24BE"/>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9B603F"/>
  <w15:docId w15:val="{A8B1C2C3-A65E-49FC-8EFE-D62FBA374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nl-BE" w:eastAsia="nl-B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75509"/>
    <w:pPr>
      <w:autoSpaceDE w:val="0"/>
      <w:autoSpaceDN w:val="0"/>
    </w:pPr>
    <w:rPr>
      <w:rFonts w:eastAsia="Times New Roman"/>
      <w:lang w:val="en-GB"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411FB3"/>
    <w:pPr>
      <w:tabs>
        <w:tab w:val="center" w:pos="4536"/>
        <w:tab w:val="right" w:pos="9072"/>
      </w:tabs>
    </w:pPr>
  </w:style>
  <w:style w:type="character" w:customStyle="1" w:styleId="HeaderChar">
    <w:name w:val="Header Char"/>
    <w:basedOn w:val="DefaultParagraphFont"/>
    <w:link w:val="Header"/>
    <w:rsid w:val="00411FB3"/>
    <w:rPr>
      <w:rFonts w:eastAsia="Times New Roman"/>
      <w:lang w:val="en-GB" w:eastAsia="en-US"/>
    </w:rPr>
  </w:style>
  <w:style w:type="paragraph" w:styleId="Footer">
    <w:name w:val="footer"/>
    <w:basedOn w:val="Normal"/>
    <w:link w:val="FooterChar"/>
    <w:unhideWhenUsed/>
    <w:rsid w:val="00411FB3"/>
    <w:pPr>
      <w:tabs>
        <w:tab w:val="center" w:pos="4536"/>
        <w:tab w:val="right" w:pos="9072"/>
      </w:tabs>
    </w:pPr>
  </w:style>
  <w:style w:type="character" w:customStyle="1" w:styleId="FooterChar">
    <w:name w:val="Footer Char"/>
    <w:basedOn w:val="DefaultParagraphFont"/>
    <w:link w:val="Footer"/>
    <w:rsid w:val="00411FB3"/>
    <w:rPr>
      <w:rFonts w:eastAsia="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2980092">
      <w:bodyDiv w:val="1"/>
      <w:marLeft w:val="0"/>
      <w:marRight w:val="0"/>
      <w:marTop w:val="0"/>
      <w:marBottom w:val="0"/>
      <w:divBdr>
        <w:top w:val="none" w:sz="0" w:space="0" w:color="auto"/>
        <w:left w:val="none" w:sz="0" w:space="0" w:color="auto"/>
        <w:bottom w:val="none" w:sz="0" w:space="0" w:color="auto"/>
        <w:right w:val="none" w:sz="0" w:space="0" w:color="auto"/>
      </w:divBdr>
    </w:div>
    <w:div w:id="1475373134">
      <w:bodyDiv w:val="1"/>
      <w:marLeft w:val="0"/>
      <w:marRight w:val="0"/>
      <w:marTop w:val="0"/>
      <w:marBottom w:val="0"/>
      <w:divBdr>
        <w:top w:val="none" w:sz="0" w:space="0" w:color="auto"/>
        <w:left w:val="none" w:sz="0" w:space="0" w:color="auto"/>
        <w:bottom w:val="none" w:sz="0" w:space="0" w:color="auto"/>
        <w:right w:val="none" w:sz="0" w:space="0" w:color="auto"/>
      </w:divBdr>
    </w:div>
    <w:div w:id="1744906810">
      <w:bodyDiv w:val="1"/>
      <w:marLeft w:val="0"/>
      <w:marRight w:val="0"/>
      <w:marTop w:val="0"/>
      <w:marBottom w:val="0"/>
      <w:divBdr>
        <w:top w:val="none" w:sz="0" w:space="0" w:color="auto"/>
        <w:left w:val="none" w:sz="0" w:space="0" w:color="auto"/>
        <w:bottom w:val="none" w:sz="0" w:space="0" w:color="auto"/>
        <w:right w:val="none" w:sz="0" w:space="0" w:color="auto"/>
      </w:divBdr>
    </w:div>
    <w:div w:id="2097631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e53366d6-ee2a-4490-a9ce-d1d4ef24cbee}" enabled="1" method="Privileged" siteId="{fce2dcb4-8191-4262-9152-b5ac8cfa96e1}" contentBits="2" removed="0"/>
</clbl:labelList>
</file>

<file path=docProps/app.xml><?xml version="1.0" encoding="utf-8"?>
<Properties xmlns="http://schemas.openxmlformats.org/officeDocument/2006/extended-properties" xmlns:vt="http://schemas.openxmlformats.org/officeDocument/2006/docPropsVTypes">
  <Template>Normal</Template>
  <TotalTime>0</TotalTime>
  <Pages>1</Pages>
  <Words>222</Words>
  <Characters>1970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Crelan</Company>
  <LinksUpToDate>false</LinksUpToDate>
  <CharactersWithSpaces>2188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u225175</dc:creator>
  <cp:lastModifiedBy>Matthias Rypens</cp:lastModifiedBy>
  <cp:revision>6</cp:revision>
  <cp:lastPrinted>2025-02-04T10:36:00Z</cp:lastPrinted>
  <dcterms:created xsi:type="dcterms:W3CDTF">2018-04-04T13:59:00Z</dcterms:created>
  <dcterms:modified xsi:type="dcterms:W3CDTF">2025-05-07T08:43:00Z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30fcc782,18805adc,357bfe59</vt:lpwstr>
  </property>
  <property fmtid="{D5CDD505-2E9C-101B-9397-08002B2CF9AE}" pid="3" name="ClassificationContentMarkingFooterFontProps">
    <vt:lpwstr>#000000,10,Calibri</vt:lpwstr>
  </property>
  <property fmtid="{D5CDD505-2E9C-101B-9397-08002B2CF9AE}" pid="4" name="ClassificationContentMarkingFooterText">
    <vt:lpwstr>Confidential Information</vt:lpwstr>
  </property>
</Properties>
</file>